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586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0D387DE8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B42F031" w14:textId="77777777" w:rsidR="00BD6F8E" w:rsidRPr="00BD6F8E" w:rsidRDefault="00BD6F8E" w:rsidP="00BD6F8E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2DBDEB8" wp14:editId="27FC322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11CDEEF" wp14:editId="1BA1255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2056981" w14:textId="77777777" w:rsidR="00BD6F8E" w:rsidRPr="00BD6F8E" w:rsidRDefault="00BD6F8E" w:rsidP="00BD6F8E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04AD74AD" w14:textId="77777777" w:rsidR="0074347D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UPRAVNI ODJEL ZA </w:t>
      </w:r>
    </w:p>
    <w:p w14:paraId="0D61B92A" w14:textId="77777777" w:rsidR="00BD6F8E" w:rsidRPr="00BD6F8E" w:rsidRDefault="0074347D" w:rsidP="00BD6F8E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OBRAZOVANJE, ŠPORT I KULTURU</w:t>
      </w:r>
    </w:p>
    <w:p w14:paraId="79092917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F7A5755" w14:textId="77777777" w:rsidR="00BD6F8E" w:rsidRPr="00BD6F8E" w:rsidRDefault="00BD6F8E" w:rsidP="00BD6F8E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3753B02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0365A18F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6CF398A7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5834373A" w14:textId="117246DC" w:rsidR="00BD6F8E" w:rsidRPr="00BD6F8E" w:rsidRDefault="0074347D" w:rsidP="00BD6F8E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 ZA PREDLAGANJE PROGRAMA JAVNIH POTREBA U KULTURI B</w:t>
      </w:r>
      <w:r w:rsidR="00BE007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RODSKO-POSAVSKE ŽUPANIJE ZA 202</w:t>
      </w:r>
      <w:r w:rsidR="003F160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6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66378FF3" w14:textId="77777777" w:rsidR="00BD6F8E" w:rsidRPr="00BD6F8E" w:rsidRDefault="00BD6F8E" w:rsidP="00BD6F8E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7C9A3BF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 w:rsidR="004321C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 w:rsidR="00DC1FA3"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43FC232A" w14:textId="327213C8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3F160A">
        <w:rPr>
          <w:rFonts w:ascii="Arial Narrow" w:eastAsia="Times New Roman" w:hAnsi="Arial Narrow" w:cs="Times New Roman"/>
          <w:sz w:val="32"/>
          <w:szCs w:val="32"/>
          <w:lang w:val="hr-HR"/>
        </w:rPr>
        <w:t>2.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6B6A2A">
        <w:rPr>
          <w:rFonts w:ascii="Arial Narrow" w:eastAsia="Times New Roman" w:hAnsi="Arial Narrow" w:cs="Times New Roman"/>
          <w:sz w:val="32"/>
          <w:szCs w:val="32"/>
          <w:lang w:val="hr-HR"/>
        </w:rPr>
        <w:t>rujna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227B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F160A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3ADDDC66" w14:textId="510861A2" w:rsidR="00BD6F8E" w:rsidRPr="00BD6F8E" w:rsidRDefault="00BD6F8E" w:rsidP="0074347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971E35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="006B6A2A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="004F7523">
        <w:rPr>
          <w:rFonts w:ascii="Arial Narrow" w:eastAsia="Times New Roman" w:hAnsi="Arial Narrow" w:cs="Times New Roman"/>
          <w:sz w:val="32"/>
          <w:szCs w:val="32"/>
          <w:lang w:val="hr-HR"/>
        </w:rPr>
        <w:t>. listopada 202</w:t>
      </w:r>
      <w:r w:rsidR="003F160A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="0074347D">
        <w:rPr>
          <w:rFonts w:ascii="Arial Narrow" w:eastAsia="Times New Roman" w:hAnsi="Arial Narrow" w:cs="Times New Roman"/>
          <w:sz w:val="32"/>
          <w:szCs w:val="32"/>
          <w:lang w:val="hr-HR"/>
        </w:rPr>
        <w:t>.</w:t>
      </w:r>
    </w:p>
    <w:p w14:paraId="6C5CFC3C" w14:textId="77777777" w:rsidR="00BD6F8E" w:rsidRPr="00BD6F8E" w:rsidRDefault="00BD6F8E" w:rsidP="00BD6F8E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46457911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24250F9" w14:textId="212F81A4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poziv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</w:t>
      </w:r>
      <w:r w:rsidR="00971E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predlaganje programa javnih potreba u kulturi Brodsko-posavske županije z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a 20</w:t>
      </w:r>
      <w:r w:rsidR="00BE007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3F160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6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C4089AA" w14:textId="3AF368D8" w:rsidR="00BD6F8E" w:rsidRPr="00BD6F8E" w:rsidRDefault="00BD6F8E" w:rsidP="00BD6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 w:rsidR="00DC1FA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Budite precizni i navedite dovoljno detalja koji će omogućiti jasnoću prijave. </w:t>
      </w:r>
    </w:p>
    <w:p w14:paraId="62EE2795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5715D6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9188C23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DC4E724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15E43469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EBB5BEF" w14:textId="77777777" w:rsidR="00BD6F8E" w:rsidRPr="00BD6F8E" w:rsidRDefault="00BD6F8E" w:rsidP="00BD6F8E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319B1E2F" w14:textId="77777777" w:rsidR="00861A9C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</w:p>
    <w:p w14:paraId="3C834397" w14:textId="77777777" w:rsidR="00861A9C" w:rsidRDefault="00861A9C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4C2DE15" w14:textId="26E1B902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_________________________________________________________________</w:t>
      </w:r>
    </w:p>
    <w:p w14:paraId="21BC21B6" w14:textId="77777777" w:rsidR="00861A9C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 w:rsidR="00DC1FA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</w:p>
    <w:p w14:paraId="6AFC30FF" w14:textId="77777777" w:rsidR="00861A9C" w:rsidRDefault="00861A9C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2CE81A7" w14:textId="49660C8C" w:rsidR="00BD6F8E" w:rsidRPr="00BD6F8E" w:rsidRDefault="00BD6F8E" w:rsidP="00BD6F8E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 w:rsidR="00C70115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2750BC16" w14:textId="77777777" w:rsid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F4C585B" w14:textId="77777777" w:rsidR="00C70115" w:rsidRPr="00BD6F8E" w:rsidRDefault="00C70115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84"/>
        <w:gridCol w:w="716"/>
        <w:gridCol w:w="839"/>
        <w:gridCol w:w="562"/>
        <w:gridCol w:w="191"/>
        <w:gridCol w:w="403"/>
        <w:gridCol w:w="201"/>
        <w:gridCol w:w="302"/>
        <w:gridCol w:w="188"/>
        <w:gridCol w:w="393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17"/>
        <w:gridCol w:w="279"/>
        <w:gridCol w:w="112"/>
        <w:gridCol w:w="22"/>
        <w:gridCol w:w="172"/>
        <w:gridCol w:w="674"/>
        <w:gridCol w:w="152"/>
        <w:gridCol w:w="90"/>
        <w:gridCol w:w="1327"/>
        <w:gridCol w:w="368"/>
      </w:tblGrid>
      <w:tr w:rsidR="00BD6F8E" w:rsidRPr="00BD6F8E" w14:paraId="58CE57D2" w14:textId="77777777" w:rsidTr="00AF6092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0EE676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4A8B4A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7EE101A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F0BE72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6AEE703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 w:rsidR="00A8413E"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BD6F8E" w:rsidRPr="00BD6F8E" w14:paraId="361F76A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A54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62B40D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A0388B">
              <w:rPr>
                <w:rFonts w:ascii="Arial Narrow" w:eastAsia="Arial Unicode MS" w:hAnsi="Arial Narrow" w:cs="Arial"/>
                <w:lang w:val="hr-HR" w:eastAsia="ar-SA"/>
              </w:rPr>
              <w:t>prijavitelja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230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4103BA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16EC7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7B1D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AF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8B2DB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CD6F6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3888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E5295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0CF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D5E90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5E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6F369C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692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7DB10" w14:textId="77777777" w:rsidR="00BD6F8E" w:rsidRPr="00BD6F8E" w:rsidRDefault="00BD6F8E" w:rsidP="00A8413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99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B500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2DA84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9E3D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AA6C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422C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6395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197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DD0DB6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DCB01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5CC2F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53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D0546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7F15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30A6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73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4DF6F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4248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E673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F0E3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61F9D8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074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E86BB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C2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7BFB1C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EB0C3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3FD75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361EF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304FDB0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0293675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EFC0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6500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13C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926C5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7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01D951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684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0A47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0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17087B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ECA7E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25D5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19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5E305F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277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909FA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FB7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CFB953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691F3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DE46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19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16DCCC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98057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79A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403F04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56E86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1DC083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0AF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D0C58" w:rsidRPr="00BD6F8E" w14:paraId="614BA95F" w14:textId="77777777" w:rsidTr="00DF518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26CCFB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92A18E" w14:textId="77777777" w:rsidR="009D0C58" w:rsidRPr="00BD6F8E" w:rsidRDefault="009D0C58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094CC5C4" w14:textId="77777777" w:rsidR="009D0C58" w:rsidRPr="00BD6F8E" w:rsidRDefault="009D0C58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0B6155" w:rsidRPr="00BD6F8E" w14:paraId="126FE1CD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AD920E" w14:textId="77777777" w:rsidR="000B6155" w:rsidRPr="00BD6F8E" w:rsidRDefault="000B6155" w:rsidP="00A30F12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3C8F62E" w14:textId="77777777" w:rsidR="000B6155" w:rsidRPr="00BD6F8E" w:rsidRDefault="000B6155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F992D68" w14:textId="77777777" w:rsidR="000B6155" w:rsidRPr="00BD6F8E" w:rsidRDefault="000B6155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66B2A" w:rsidRPr="00BD6F8E" w14:paraId="25C9BD7E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3621FA" w14:textId="77777777" w:rsidR="00E66B2A" w:rsidRDefault="00E66B2A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CC26FFA" w14:textId="77777777" w:rsidR="00E66B2A" w:rsidRDefault="00E66B2A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A4EA2D6" w14:textId="77777777" w:rsidR="00E66B2A" w:rsidRPr="00BD6F8E" w:rsidRDefault="00E66B2A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8E4517" w:rsidRPr="00BD6F8E" w14:paraId="1B63120E" w14:textId="77777777" w:rsidTr="00732EAE">
        <w:trPr>
          <w:trHeight w:val="44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44C5" w14:textId="77777777" w:rsidR="008E4517" w:rsidRDefault="008E4517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59603AC" w14:textId="3CFD5DBE" w:rsidR="00732EAE" w:rsidRDefault="008E4517" w:rsidP="00732EA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</w:t>
            </w:r>
          </w:p>
          <w:p w14:paraId="2717A99D" w14:textId="275464A1" w:rsidR="008E4517" w:rsidRDefault="008E4517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51D2B47D" w14:textId="77777777" w:rsidR="008E4517" w:rsidRPr="00BD6F8E" w:rsidRDefault="008E4517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646A60" w:rsidRPr="00BD6F8E" w14:paraId="2CC0374A" w14:textId="77777777" w:rsidTr="00F521CF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B8531D" w14:textId="77777777" w:rsidR="00646A60" w:rsidRDefault="00646A60" w:rsidP="00E66B2A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45969EF" w14:textId="77777777" w:rsidR="0073409E" w:rsidRDefault="00646A60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6541CCF7" w14:textId="77777777" w:rsidR="00646A60" w:rsidRDefault="0073409E" w:rsidP="00E66B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</w:t>
            </w:r>
            <w:r w:rsidR="00646A60">
              <w:rPr>
                <w:rFonts w:ascii="Arial Narrow" w:eastAsia="Arial Unicode MS" w:hAnsi="Arial Narrow" w:cs="Arial"/>
                <w:lang w:val="hr-HR" w:eastAsia="ar-SA"/>
              </w:rPr>
              <w:t>provodili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8610316" w14:textId="77777777" w:rsidR="00646A60" w:rsidRPr="00BD6F8E" w:rsidRDefault="00646A60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D72E9A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15D29E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3DF53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0F4A4C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616A4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8375B1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AF7D9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B2045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7A314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C1AF42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6D6C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F543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321011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3343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D5BA866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5D018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0F766B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EEEC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BDCA1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585C46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D8AFC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BD6F8E" w:rsidRPr="00BD6F8E" w14:paraId="4379744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743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547F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C11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02D12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6EE1B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D546F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B79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8B472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1DBE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22E4D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9F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611190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356FD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9E2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60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C1017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F9FA4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0292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127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819E89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625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3BB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EF2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EB9AAA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FD16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4548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7350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EC867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D3A3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3DDE9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1C2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028DA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EFBE2D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5FA5A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3DC2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BB8A60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026D0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DDE4C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CA1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5F03B6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B883BA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9A26457" w14:textId="77777777" w:rsidR="00BD6F8E" w:rsidRPr="00BD6F8E" w:rsidRDefault="00BD6F8E" w:rsidP="009D0C58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 w:rsidR="009D0C58"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BD6F8E" w:rsidRPr="00BD6F8E" w14:paraId="764D075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243B3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012B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FB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709D04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1EDB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DADAA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94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9AA39C8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88BCB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BD834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2858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0818B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77730B" w14:textId="77777777" w:rsidR="00BD6F8E" w:rsidRPr="00BD6F8E" w:rsidRDefault="0073409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85281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E60C67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A9A8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BAD31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E410C4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E63FD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D1FA8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3FF8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CD3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FCE38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2B45C3" w14:textId="77777777" w:rsidR="00BD6F8E" w:rsidRPr="00BD6F8E" w:rsidRDefault="00BD6F8E" w:rsidP="0073409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="0073409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20336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66140B9" w14:textId="77777777" w:rsidR="00BD6F8E" w:rsidRPr="00BD6F8E" w:rsidRDefault="00BD6F8E" w:rsidP="00AF609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 w:rsidR="00AF6092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BD6F8E" w:rsidRPr="00BD6F8E" w14:paraId="5DBE117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FB1A8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5D9FFD1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 w:rsidR="00BC2CC9"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BD6F8E" w:rsidRPr="00BD6F8E" w14:paraId="569D3B5D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B194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9F51A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0D0D69B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BCEA03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B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BFD43C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E5E26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E2C7E7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BD6F8E" w:rsidRPr="00BD6F8E" w14:paraId="2CC7FA6C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C0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7F75BA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DED4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48537" w14:textId="77777777" w:rsidR="00BD6F8E" w:rsidRPr="00BD6F8E" w:rsidRDefault="00BD6F8E" w:rsidP="00A873C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DBE1700" w14:textId="77777777" w:rsidTr="00A873C2">
        <w:trPr>
          <w:trHeight w:val="3593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19822" w14:textId="77777777" w:rsid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1EC0471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098E914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29484A5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29A930CF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76851F4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ABBFF37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3143771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D34212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37A0FC6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299AB5C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29836588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58F3C693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3276A443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3811E57" w14:textId="77777777" w:rsidR="00861A9C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78328BA" w14:textId="72DBC0D2" w:rsidR="00861A9C" w:rsidRPr="00BD6F8E" w:rsidRDefault="00861A9C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8D037E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85340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294F3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BD6F8E" w:rsidRPr="00BD6F8E" w14:paraId="1ACDB22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C99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0FF6D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38E4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5.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929F8C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BD6F8E" w:rsidRPr="00BD6F8E" w14:paraId="32AE701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2787D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1940B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9BE50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BD6F8E" w:rsidRPr="00BD6F8E" w14:paraId="044E38CE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0F433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992E13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D79A7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BD6F8E" w:rsidRPr="00BD6F8E" w14:paraId="290AA69C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E5DB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1BEA9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203DB8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BD6F8E" w:rsidRPr="00BD6F8E" w14:paraId="06DBFD5A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A6883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47C45BC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301CB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BD6F8E" w:rsidRPr="00BD6F8E" w14:paraId="53FB197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93192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6397EA7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6BCCC6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CC5D21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0C8F9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3EE92BC" w14:textId="77777777" w:rsidR="00BD6F8E" w:rsidRPr="00BD6F8E" w:rsidRDefault="00BD6F8E" w:rsidP="0074347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Iznos koji se traži od Brodsko-posavske županije, Upravnog odjela za </w:t>
            </w:r>
            <w:r w:rsidR="0074347D">
              <w:rPr>
                <w:rFonts w:ascii="Arial Narrow" w:eastAsia="Arial Unicode MS" w:hAnsi="Arial Narrow" w:cs="Arial"/>
                <w:lang w:val="hr-HR" w:eastAsia="ar-SA"/>
              </w:rPr>
              <w:t>obrazovanje, šport i kulturu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803D8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1D41D21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1998F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D0E290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="0011129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(Državni proračun,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(tijela državne uprave i/ili jedinice lokalne i područne (regionalne) samouprave, iz fondova Europske unije ili od drugih donatora za provedbu ov</w:t>
            </w:r>
            <w:r w:rsidR="007F5557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6349B21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171B6B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252C2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1C64D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5518D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A6F72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64DCA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6C929F22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27AEE8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11DBAC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BD6F8E" w:rsidRPr="00BD6F8E" w14:paraId="0B1D6095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FC27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03BF1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C7E01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EC349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AB1A5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0DC7D5A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0EEEB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4E90AB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4C202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7BA8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F7E9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373DCE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5B9B0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356C943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4933C212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DF09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F426057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A917F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F0A0A85" w14:textId="77777777" w:rsidR="00BD6F8E" w:rsidRPr="00BD6F8E" w:rsidRDefault="00BD6F8E" w:rsidP="00BC2CC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 w:rsidR="00BC2CC9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07293E9B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6C3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6A95F4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5383D1" w14:textId="77777777" w:rsidR="00BD6F8E" w:rsidRPr="00BD6F8E" w:rsidRDefault="0055754D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="00BD6F8E"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F4DC05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BD6F8E" w:rsidRPr="00BD6F8E" w14:paraId="4C1FBDC3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991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A1E418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BFB010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D247ED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BD6F8E" w:rsidRPr="00BD6F8E" w14:paraId="61066D51" w14:textId="77777777" w:rsidTr="00AF6092">
        <w:trPr>
          <w:trHeight w:val="89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4268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E1EABDF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9CB4A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CC8B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BD6F8E" w:rsidRPr="00BD6F8E" w14:paraId="7E6D17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B47D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38C7F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95C67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074D8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8374D3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9A81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BD6F8E" w:rsidRPr="00BD6F8E" w14:paraId="0FE7B13B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A1FBB1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59712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5661B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EFC29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07C56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C2DD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545C3B34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686DE4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0A2C5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53408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DF1C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250D54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32AC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E73FF31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5814D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B24DCAA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324E2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EC492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BFAF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7C8E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F10A709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11E57F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09E2C26" w14:textId="77777777" w:rsidR="00BD6F8E" w:rsidRPr="00BD6F8E" w:rsidRDefault="007066F5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7066F5">
              <w:rPr>
                <w:rFonts w:ascii="Arial Narrow" w:eastAsia="Arial Unicode MS" w:hAnsi="Arial Narrow" w:cs="Arial"/>
                <w:lang w:val="hr-HR" w:eastAsia="ar-SA"/>
              </w:rPr>
              <w:t>Programska djelatnost ( označite samo jednu djelatnost)</w:t>
            </w:r>
          </w:p>
        </w:tc>
      </w:tr>
      <w:tr w:rsidR="00257DEE" w:rsidRPr="00BD6F8E" w14:paraId="5E80827C" w14:textId="77777777" w:rsidTr="006A3131">
        <w:trPr>
          <w:trHeight w:val="400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</w:tcPr>
          <w:p w14:paraId="3CE50093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3EE6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EC27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Muzejsko-galerijska i likovna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5F95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A357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Kazališna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3354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F02F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Znanstveno-istraživačka      </w:t>
            </w:r>
            <w:r>
              <w:tab/>
            </w:r>
            <w:r>
              <w:rPr>
                <w:rFonts w:ascii="Arial Narrow" w:eastAsia="Arial Unicode MS" w:hAnsi="Arial Narrow" w:cs="Arial"/>
                <w:lang w:val="hr-HR" w:eastAsia="ar-SA"/>
              </w:rPr>
              <w:t>djelatnost</w:t>
            </w:r>
          </w:p>
        </w:tc>
      </w:tr>
      <w:tr w:rsidR="00257DEE" w:rsidRPr="00BD6F8E" w14:paraId="0524211D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031AC2F7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63122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7B00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Glazbena 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9FD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2C1B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Kulturno-umjetnički amaterizam i tradicijska kulturna baština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EF308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E5A6B" w14:textId="77777777" w:rsidR="006A3131" w:rsidRPr="007066F5" w:rsidRDefault="00257DEE" w:rsidP="006A3131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Zaštita kulturnih dobara</w:t>
            </w:r>
          </w:p>
          <w:p w14:paraId="1DEF6C8D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6A83E2B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616F860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36679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F03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Scenska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633A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81B3B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Programi u kulturi nacionalnih       manjina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97B8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5B74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31D87229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609DB031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D319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4A6B5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Nova medijska kultura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C255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1BEFE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Knjige i časopisi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8F330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634E7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</w:t>
            </w:r>
          </w:p>
        </w:tc>
      </w:tr>
      <w:tr w:rsidR="00257DEE" w:rsidRPr="00BD6F8E" w14:paraId="2D7A8EFC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14:paraId="57A06C7B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E7F8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E430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Knjižna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i nakladnička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DD16A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784A3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Manifestacije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80C5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8A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57DEE" w:rsidRPr="00BD6F8E" w14:paraId="2D63E1DE" w14:textId="77777777" w:rsidTr="006A3131">
        <w:trPr>
          <w:trHeight w:val="400"/>
        </w:trPr>
        <w:tc>
          <w:tcPr>
            <w:tcW w:w="42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1CC248D" w14:textId="77777777" w:rsidR="00257DEE" w:rsidRPr="00BD6F8E" w:rsidRDefault="00257DEE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3083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291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01641" w14:textId="77777777" w:rsidR="00257DEE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A3131">
              <w:rPr>
                <w:rFonts w:ascii="Arial Narrow" w:eastAsia="Arial Unicode MS" w:hAnsi="Arial Narrow" w:cs="Arial"/>
                <w:lang w:val="hr-HR" w:eastAsia="ar-SA"/>
              </w:rPr>
              <w:t>Plesna</w:t>
            </w:r>
          </w:p>
          <w:p w14:paraId="68E28C62" w14:textId="77777777" w:rsidR="00111293" w:rsidRPr="007066F5" w:rsidRDefault="00111293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08476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270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67C2F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Filmska i video djelatnost </w:t>
            </w:r>
          </w:p>
        </w:tc>
        <w:tc>
          <w:tcPr>
            <w:tcW w:w="4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6DE54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C32C1" w14:textId="77777777" w:rsidR="00257DEE" w:rsidRPr="007066F5" w:rsidRDefault="00257DEE" w:rsidP="007066F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7066F5" w:rsidRPr="00BD6F8E" w14:paraId="16A8A553" w14:textId="77777777" w:rsidTr="00AF6092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DCCDA0" w14:textId="77777777" w:rsidR="007066F5" w:rsidRPr="00BD6F8E" w:rsidRDefault="007066F5" w:rsidP="0055754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12. 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0C95403" w14:textId="77777777" w:rsidR="007066F5" w:rsidRPr="00BD6F8E" w:rsidRDefault="007066F5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jednokratne aktivnosti</w:t>
            </w:r>
          </w:p>
        </w:tc>
      </w:tr>
      <w:tr w:rsidR="00BD6F8E" w:rsidRPr="00BD6F8E" w14:paraId="5F4D023F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DB17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1D916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EEA3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D9FA1AF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85C0D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6E89F597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BD6F8E" w:rsidRPr="00BD6F8E" w14:paraId="40B01181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0A8BE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A68BF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360A9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24B234B8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9C6119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345D0C1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639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7278E1A2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D2B37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8FDBE9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447F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3E679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74F213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777DDE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24ABF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87105C6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C66782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7DEF93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 w:rsidR="0055754D"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4B5C8BEE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 w:rsidR="00854B71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 w:rsidR="0055754D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BD6F8E" w:rsidRPr="00BD6F8E" w14:paraId="4486A3B9" w14:textId="77777777" w:rsidTr="009B58AF">
        <w:trPr>
          <w:trHeight w:val="1802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F74E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3CED2F34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C43CAC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4FC7BEBD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BD6F8E" w:rsidRPr="00BD6F8E" w14:paraId="64A56F40" w14:textId="77777777" w:rsidTr="00AF6092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38AFDC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3BF8030" w14:textId="77777777" w:rsidR="00BD6F8E" w:rsidRPr="00BD6F8E" w:rsidRDefault="00BD6F8E" w:rsidP="005712E2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 w:rsidR="005712E2"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BD6F8E" w:rsidRPr="00BD6F8E" w14:paraId="45BC9F83" w14:textId="77777777" w:rsidTr="00AF6092">
        <w:trPr>
          <w:trHeight w:val="108"/>
        </w:trPr>
        <w:tc>
          <w:tcPr>
            <w:tcW w:w="1000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9E4D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BD6F8E" w:rsidRPr="00BD6F8E" w14:paraId="463545C8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40402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6BE9F0A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08C24ACE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20BC785C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9622BB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23F83C9B" w14:textId="77777777" w:rsidTr="002D451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7"/>
            <w:vAlign w:val="center"/>
            <w:hideMark/>
          </w:tcPr>
          <w:p w14:paraId="04C2EC31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 w:rsidR="005712E2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</w:p>
        </w:tc>
        <w:tc>
          <w:tcPr>
            <w:tcW w:w="3000" w:type="dxa"/>
            <w:gridSpan w:val="12"/>
            <w:vAlign w:val="center"/>
          </w:tcPr>
          <w:p w14:paraId="44EBC1CF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2"/>
            <w:hideMark/>
          </w:tcPr>
          <w:p w14:paraId="2376E9E8" w14:textId="77777777" w:rsidR="00BD6F8E" w:rsidRPr="00BD6F8E" w:rsidRDefault="00BD6F8E" w:rsidP="0055754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</w:p>
        </w:tc>
      </w:tr>
    </w:tbl>
    <w:p w14:paraId="0539B930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28226BB" w14:textId="77777777" w:rsidR="00BD6F8E" w:rsidRPr="00BD6F8E" w:rsidRDefault="00BD6F8E" w:rsidP="00BD6F8E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BD6F8E" w:rsidRPr="00BD6F8E" w14:paraId="24A878E9" w14:textId="77777777" w:rsidTr="002D451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6148191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BBB62E7" w14:textId="77777777" w:rsidR="00BD6F8E" w:rsidRPr="00BD6F8E" w:rsidRDefault="00BD6F8E" w:rsidP="00BD6F8E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ECE1FD8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BD6F8E" w:rsidRPr="00BD6F8E" w14:paraId="7CC5B741" w14:textId="77777777" w:rsidTr="002D451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335B82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4A746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055BB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48142E07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9368E4C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BD6F8E" w:rsidRPr="00BD6F8E" w14:paraId="24E7B0BA" w14:textId="77777777" w:rsidTr="002D4514">
        <w:tc>
          <w:tcPr>
            <w:tcW w:w="360" w:type="dxa"/>
            <w:vAlign w:val="center"/>
            <w:hideMark/>
          </w:tcPr>
          <w:p w14:paraId="4CFDC596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E91EC60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F25F364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DF73F5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1459165" w14:textId="77777777" w:rsidR="00BD6F8E" w:rsidRPr="00BD6F8E" w:rsidRDefault="00BD6F8E" w:rsidP="00BD6F8E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5C7D6C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softHyphen/>
              <w:t>__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7738BA9" w14:textId="77777777" w:rsidR="00BD6F8E" w:rsidRPr="00BD6F8E" w:rsidRDefault="00BD6F8E" w:rsidP="00BD6F8E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56C1C628" w14:textId="77777777" w:rsidR="00061965" w:rsidRPr="00BD6F8E" w:rsidRDefault="00061965" w:rsidP="00BD6F8E"/>
    <w:sectPr w:rsidR="00061965" w:rsidRPr="00BD6F8E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8E"/>
    <w:rsid w:val="00061965"/>
    <w:rsid w:val="000B6155"/>
    <w:rsid w:val="00111293"/>
    <w:rsid w:val="00257DEE"/>
    <w:rsid w:val="003227BE"/>
    <w:rsid w:val="003F160A"/>
    <w:rsid w:val="004321C6"/>
    <w:rsid w:val="004F7523"/>
    <w:rsid w:val="0053476A"/>
    <w:rsid w:val="0055754D"/>
    <w:rsid w:val="005712E2"/>
    <w:rsid w:val="005C7D6C"/>
    <w:rsid w:val="00646A60"/>
    <w:rsid w:val="006A3131"/>
    <w:rsid w:val="006B6A2A"/>
    <w:rsid w:val="006F692E"/>
    <w:rsid w:val="007066F5"/>
    <w:rsid w:val="007301AB"/>
    <w:rsid w:val="00732EAE"/>
    <w:rsid w:val="0073409E"/>
    <w:rsid w:val="0074347D"/>
    <w:rsid w:val="007F5557"/>
    <w:rsid w:val="00847825"/>
    <w:rsid w:val="00854B71"/>
    <w:rsid w:val="00861A9C"/>
    <w:rsid w:val="008B35A9"/>
    <w:rsid w:val="008E4517"/>
    <w:rsid w:val="00971E35"/>
    <w:rsid w:val="009B58AF"/>
    <w:rsid w:val="009D0C58"/>
    <w:rsid w:val="00A0388B"/>
    <w:rsid w:val="00A30F12"/>
    <w:rsid w:val="00A8413E"/>
    <w:rsid w:val="00A873C2"/>
    <w:rsid w:val="00AF6092"/>
    <w:rsid w:val="00BC2CC9"/>
    <w:rsid w:val="00BD6F8E"/>
    <w:rsid w:val="00BE0076"/>
    <w:rsid w:val="00C70115"/>
    <w:rsid w:val="00C85226"/>
    <w:rsid w:val="00D047EB"/>
    <w:rsid w:val="00D82AF7"/>
    <w:rsid w:val="00DC1FA3"/>
    <w:rsid w:val="00E15086"/>
    <w:rsid w:val="00E6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4F8D"/>
  <w15:chartTrackingRefBased/>
  <w15:docId w15:val="{0A77DC99-33F2-45E2-8F99-678462B3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54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B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1277</Words>
  <Characters>7282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cp:lastPrinted>2025-08-28T09:45:00Z</cp:lastPrinted>
  <dcterms:created xsi:type="dcterms:W3CDTF">2025-08-08T07:38:00Z</dcterms:created>
  <dcterms:modified xsi:type="dcterms:W3CDTF">2025-08-28T09:45:00Z</dcterms:modified>
</cp:coreProperties>
</file>